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FE2623" w:rsidR="00032AE3" w:rsidRPr="00DC3A9E" w:rsidRDefault="009A68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883E11" w:rsidR="00032AE3" w:rsidRPr="00DC3A9E" w:rsidRDefault="009A68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29BAEA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80D8D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2F4C3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E08682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E3B710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E2B1D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877B8" w:rsidR="00C11CD7" w:rsidRPr="00DC3A9E" w:rsidRDefault="009A68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C1C1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76EF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1F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F7BD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3A32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A2067" w:rsidR="00960A52" w:rsidRPr="00DC3A9E" w:rsidRDefault="009A6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A2E15D" w:rsidR="00960A52" w:rsidRPr="00DC3A9E" w:rsidRDefault="009A68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35C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D195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0940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347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BD2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899D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ACAF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C275A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5A4F4C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26FF62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E0B983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1E22E0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F9B338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D9267" w:rsidR="002773D1" w:rsidRPr="00DC3A9E" w:rsidRDefault="009A68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DE5A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A0E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1FF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739A5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2CD0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5C006D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665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949BF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714999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9C808A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E549C3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2E525D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82C1B9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9A0435" w:rsidR="00BA6252" w:rsidRPr="00DC3A9E" w:rsidRDefault="009A68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BEE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2117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EFBDB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4B9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A1A93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4E7D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A042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9D135C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6144EF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9DC8AC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12EFA5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AE8746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5615CB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706240" w:rsidR="00207535" w:rsidRPr="00DC3A9E" w:rsidRDefault="009A68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FC91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9E75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2863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8076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8857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8EF1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75E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DCC9D7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0CFE6F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EF50E9E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45D2D91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03EE61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9810D0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42B4F0" w:rsidR="00943D08" w:rsidRPr="00DC3A9E" w:rsidRDefault="009A68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3804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89CB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A3EB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A9F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DCB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8C9C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2438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486156" w:rsidR="00943D08" w:rsidRPr="00DC3A9E" w:rsidRDefault="009A68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3D7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83EA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7CF22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5704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D07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9337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82FD55" w:rsidR="00943D08" w:rsidRPr="00DC3A9E" w:rsidRDefault="009A688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6227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B56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591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9756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C2A7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DCC6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68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688C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2023-07-05T14:22:00.0000000Z</dcterms:modified>
</coreProperties>
</file>