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B9E06" w:rsidR="00061896" w:rsidRPr="005F4693" w:rsidRDefault="001B1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F005E" w:rsidR="00061896" w:rsidRPr="00E407AC" w:rsidRDefault="001B1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6CF0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24C9D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A55D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96D0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1CBAD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5813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5674" w:rsidR="00FC15B4" w:rsidRPr="00D11D17" w:rsidRDefault="001B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D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B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D09F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DDCB2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1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D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1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B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5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B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8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B38D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0A84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63F6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D4F3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5A2BA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43BE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959D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0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E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6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7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0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3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FE39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C660F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475B5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CE67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7C93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7230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ABFC8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4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4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4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4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9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0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C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352B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D156C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595A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BB13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7189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3EAB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0CE3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C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B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4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6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9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C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A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965D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F1B2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89E8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1CE8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9DAA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2A0C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C0446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A4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B4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54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9A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48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A4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BC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63C5A" w:rsidR="009A6C64" w:rsidRPr="00C2583D" w:rsidRDefault="001B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D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A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8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8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B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3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A6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42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3E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E1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CC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3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C5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BFD" w:rsidRDefault="001B1B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B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3D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2024-06-09T04:56:00.0000000Z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