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8135" w:rsidR="0061148E" w:rsidRPr="00177744" w:rsidRDefault="001F1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CC81" w:rsidR="0061148E" w:rsidRPr="00177744" w:rsidRDefault="001F1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8C06A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D08C2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9AB56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47C97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382656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A2CAC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427EF" w:rsidR="00983D57" w:rsidRPr="00177744" w:rsidRDefault="001F1A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04560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09521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208B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1E9AB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2E655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D1B2C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DA5B9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A6B12" w:rsidR="00B87ED3" w:rsidRPr="00177744" w:rsidRDefault="001F1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5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2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E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8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F411C" w:rsidR="00B87ED3" w:rsidRPr="00177744" w:rsidRDefault="001F1A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B622E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BCD48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1ECAD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D0FC1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654E6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FF4C8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99617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2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F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1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2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3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E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F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F4995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50BB2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6723B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9262A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C91E6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EC076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AF96F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6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E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9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9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5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A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0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6C702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3DE5F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AD4C5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C0CCA5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48B7D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4677A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7EEED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D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6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1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7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8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2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5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D9FD2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67D74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738AD" w:rsidR="00B87ED3" w:rsidRPr="00177744" w:rsidRDefault="001F1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DC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3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27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BB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8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7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6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0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2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9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F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AD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2022-10-22T11:08:00.0000000Z</dcterms:modified>
</coreProperties>
</file>