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80DA" w:rsidR="0061148E" w:rsidRPr="00177744" w:rsidRDefault="00CC4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2D0B" w:rsidR="0061148E" w:rsidRPr="00177744" w:rsidRDefault="00CC4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32A7F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693DB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98DE9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6E912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AA748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B7724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6D7A6" w:rsidR="00983D57" w:rsidRPr="00177744" w:rsidRDefault="00CC4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4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E4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4F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35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58465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ADB6A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EF85F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5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7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9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8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4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0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B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0ABCD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B090D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3C7D0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09EDB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616B9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BF423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9859E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B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6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5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A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2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1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7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8B4FB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FF98F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A2755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82E1A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B69F8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C3760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F04CF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3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5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3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D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D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5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8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11BED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29347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A1AE1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25F01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10155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082B9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34E15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9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8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5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3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C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3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7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FF599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3FFF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BBE11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AC0FC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A2AEA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288AB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CFA2D" w:rsidR="00B87ED3" w:rsidRPr="00177744" w:rsidRDefault="00CC4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800F7" w:rsidR="00B87ED3" w:rsidRPr="00177744" w:rsidRDefault="00CC4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B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7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A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D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1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6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B0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2022-10-30T05:51:00.0000000Z</dcterms:modified>
</coreProperties>
</file>