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0A4E" w:rsidR="0061148E" w:rsidRPr="008F69F5" w:rsidRDefault="006E0B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9196" w:rsidR="0061148E" w:rsidRPr="008F69F5" w:rsidRDefault="006E0B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16F0C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06DF9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EDB99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FD63D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7494B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DC9B8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3F132" w:rsidR="00B87ED3" w:rsidRPr="008F69F5" w:rsidRDefault="006E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30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2B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E2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81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A2F0A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4E44D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CD6C4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D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B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80C57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A969F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5B183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2FD39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AC2CC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4A591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FD78E" w:rsidR="00B87ED3" w:rsidRPr="008F69F5" w:rsidRDefault="006E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9EAB" w:rsidR="00B87ED3" w:rsidRPr="00944D28" w:rsidRDefault="006E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F05CD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139F8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C58C6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78CA6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A513D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3445F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C310F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CD195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A797B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6B410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6FF8B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F2B54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53907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BC2CB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E3E89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3D81E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5AA69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C6DD4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2DA53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C21C0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2F3A0" w:rsidR="00B87ED3" w:rsidRPr="008F69F5" w:rsidRDefault="006E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64E6" w:rsidR="00B87ED3" w:rsidRPr="00944D28" w:rsidRDefault="006E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2987" w:rsidR="00B87ED3" w:rsidRPr="00944D28" w:rsidRDefault="006E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7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B1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2022-10-29T18:22:00.0000000Z</dcterms:modified>
</coreProperties>
</file>