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BAF4" w:rsidR="0061148E" w:rsidRPr="00944D28" w:rsidRDefault="007F4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3B60" w:rsidR="0061148E" w:rsidRPr="004A7085" w:rsidRDefault="007F4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D9349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4F4F8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95C0A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C86A4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839A3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2E5A1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210B5" w:rsidR="00A67F55" w:rsidRPr="00944D28" w:rsidRDefault="007F4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8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F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473C8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F37C8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E8B89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9F515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206A2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8A7A8" w:rsidR="00B87ED3" w:rsidRPr="00944D28" w:rsidRDefault="007F4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4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F0788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779B9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44CF9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3F2F1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D4114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5A58F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DE037" w:rsidR="00B87ED3" w:rsidRPr="00944D28" w:rsidRDefault="007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ECB61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06C1A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D1701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52442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DD836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E3BF0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B2E54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0092F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AD95E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30C47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B94AF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20162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D1CF5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73337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6EA59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A3B59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822FC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C6660" w:rsidR="00B87ED3" w:rsidRPr="00944D28" w:rsidRDefault="007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4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1E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1C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30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