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EF7E" w:rsidR="0061148E" w:rsidRPr="0035681E" w:rsidRDefault="00D92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C41A8" w:rsidR="0061148E" w:rsidRPr="0035681E" w:rsidRDefault="00D92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32CD6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9AD6C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64306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34067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E578D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F31ED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59C3B" w:rsidR="00CD0676" w:rsidRPr="00944D28" w:rsidRDefault="00D9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2A354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ACEC7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F1B09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F2E07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4D52C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22964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0C0B8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BE6C" w:rsidR="00B87ED3" w:rsidRPr="00944D28" w:rsidRDefault="00D9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B401" w:rsidR="00B87ED3" w:rsidRPr="00944D28" w:rsidRDefault="00D92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2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1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690B0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98930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878C2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FE647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2014D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1BCDA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85D97" w:rsidR="00B87ED3" w:rsidRPr="00944D28" w:rsidRDefault="00D9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9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B8AA1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FABF9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B8208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4AE7D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4B25D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721C9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39998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6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F18C9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68C57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943FE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6B19B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B314F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A2403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6D977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4EA6" w:rsidR="00B87ED3" w:rsidRPr="00944D28" w:rsidRDefault="00D9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CFEC" w:rsidR="00B87ED3" w:rsidRPr="00944D28" w:rsidRDefault="00D9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E275A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07FBC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1EAF4" w:rsidR="00B87ED3" w:rsidRPr="00944D28" w:rsidRDefault="00D9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5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0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B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4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C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