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0837" w:rsidR="0061148E" w:rsidRPr="00177744" w:rsidRDefault="00276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69509" w:rsidR="0061148E" w:rsidRPr="00177744" w:rsidRDefault="00276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DBD41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1D13A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C5E0B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06CC8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FB049E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05FCD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DEF67" w:rsidR="00983D57" w:rsidRPr="00177744" w:rsidRDefault="00276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0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23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7A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18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DA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4A11B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4B7CE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D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8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4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2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D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5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C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8466F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3FA0E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8B7E9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08773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8890F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340C8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FD6E3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3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C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4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9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E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8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3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E9513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A7E71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3A225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A509D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480D9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A9732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6AA96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9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1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0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3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F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7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B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09A2A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23146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46C73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4295A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FEBC9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CAA2A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9DD2B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7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F04C1" w:rsidR="00B87ED3" w:rsidRPr="00177744" w:rsidRDefault="00276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1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3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5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8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65B5C" w:rsidR="00B87ED3" w:rsidRPr="00177744" w:rsidRDefault="00276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6904E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6B2BC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2980C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6504F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2BE21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AE991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7F3ED" w:rsidR="00B87ED3" w:rsidRPr="00177744" w:rsidRDefault="00276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A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3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F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3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4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F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5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4E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2022-10-30T04:44:00.0000000Z</dcterms:modified>
</coreProperties>
</file>