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9AFBE" w:rsidR="0061148E" w:rsidRPr="00812946" w:rsidRDefault="00BF2A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BD4C" w:rsidR="0061148E" w:rsidRPr="00812946" w:rsidRDefault="00BF2A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74D64" w:rsidR="00673BC7" w:rsidRPr="00812946" w:rsidRDefault="00BF2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33914" w:rsidR="00673BC7" w:rsidRPr="00812946" w:rsidRDefault="00BF2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E78D8" w:rsidR="00673BC7" w:rsidRPr="00812946" w:rsidRDefault="00BF2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7C013" w:rsidR="00673BC7" w:rsidRPr="00812946" w:rsidRDefault="00BF2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DD6E6" w:rsidR="00673BC7" w:rsidRPr="00812946" w:rsidRDefault="00BF2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C95DE" w:rsidR="00673BC7" w:rsidRPr="00812946" w:rsidRDefault="00BF2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3457F" w:rsidR="00673BC7" w:rsidRPr="00812946" w:rsidRDefault="00BF2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5F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A3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94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52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81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F5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89429" w:rsidR="00B87ED3" w:rsidRPr="00812946" w:rsidRDefault="00BF2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7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4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E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EB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CC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2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75B14" w:rsidR="00B87ED3" w:rsidRPr="00812946" w:rsidRDefault="00BF2A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C8096" w:rsidR="00B87ED3" w:rsidRPr="00812946" w:rsidRDefault="00BF2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79C00" w:rsidR="00B87ED3" w:rsidRPr="00812946" w:rsidRDefault="00BF2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F1DBF" w:rsidR="00B87ED3" w:rsidRPr="00812946" w:rsidRDefault="00BF2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0711A" w:rsidR="00B87ED3" w:rsidRPr="00812946" w:rsidRDefault="00BF2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0578C" w:rsidR="00B87ED3" w:rsidRPr="00812946" w:rsidRDefault="00BF2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C8CDF" w:rsidR="00B87ED3" w:rsidRPr="00812946" w:rsidRDefault="00BF2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4D118" w:rsidR="00B87ED3" w:rsidRPr="00812946" w:rsidRDefault="00BF2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B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8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4E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E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5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50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63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53D65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76EF1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1EAC0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26A13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CA4C6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42819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D6D7B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3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7F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7C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C3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1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32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DC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CAC96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48126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20E50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D4695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1502E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2517E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D0ED9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5D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B8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BF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8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B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1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9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9D219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98727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AEFDE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10029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314A0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F3B2E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0A065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DF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9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0E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E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0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0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F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4570BB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53D1D3" w:rsidR="00B87ED3" w:rsidRPr="00812946" w:rsidRDefault="00BF2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7E4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C7CA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C962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CF1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EB3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28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56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D3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34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E5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C4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32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2AD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