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8C541" w:rsidR="0061148E" w:rsidRPr="00944D28" w:rsidRDefault="00EC2B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5553" w:rsidR="0061148E" w:rsidRPr="004A7085" w:rsidRDefault="00EC2B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2A02A1" w:rsidR="00B87ED3" w:rsidRPr="00944D28" w:rsidRDefault="00EC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516ECB" w:rsidR="00B87ED3" w:rsidRPr="00944D28" w:rsidRDefault="00EC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4808D2" w:rsidR="00B87ED3" w:rsidRPr="00944D28" w:rsidRDefault="00EC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6FDF4" w:rsidR="00B87ED3" w:rsidRPr="00944D28" w:rsidRDefault="00EC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DE4C4" w:rsidR="00B87ED3" w:rsidRPr="00944D28" w:rsidRDefault="00EC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AB3923" w:rsidR="00B87ED3" w:rsidRPr="00944D28" w:rsidRDefault="00EC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EA35E6" w:rsidR="00B87ED3" w:rsidRPr="00944D28" w:rsidRDefault="00EC2B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83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CE579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2BFEDD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FC30B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924F02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613E37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90B4B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9B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38948" w:rsidR="00B87ED3" w:rsidRPr="00944D28" w:rsidRDefault="00EC2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D5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A5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C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2DE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8A12B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3E5B2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F1011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8864D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73A15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A907A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96CFC" w:rsidR="00B87ED3" w:rsidRPr="00944D28" w:rsidRDefault="00EC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F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8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5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C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5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6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DBA2D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A124C3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3356F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F93BA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559115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491C3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5335E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C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BF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5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3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B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F0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B19D8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CFDF0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8F5FC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28D93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C59657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5C054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3A906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B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6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1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5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8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4F95C9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38C79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F3063" w:rsidR="00B87ED3" w:rsidRPr="00944D28" w:rsidRDefault="00EC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81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BD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E4B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EE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0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10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E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E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C2B5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2022-10-20T22:09:00.0000000Z</dcterms:modified>
</coreProperties>
</file>