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0914" w:rsidR="0061148E" w:rsidRPr="00944D28" w:rsidRDefault="00A07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BD9CF" w:rsidR="0061148E" w:rsidRPr="004A7085" w:rsidRDefault="00A07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57F07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F2EF1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1FCEF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C19FF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EEEBF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C6975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3FAFF" w:rsidR="00B87ED3" w:rsidRPr="00944D28" w:rsidRDefault="00A0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4DEDB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87F36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068DB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B0087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DBC26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FCA78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5D4B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6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E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39CB4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1B703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B4BCD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5CADC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8A3A7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41D0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254F6" w:rsidR="00B87ED3" w:rsidRPr="00944D28" w:rsidRDefault="00A0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9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F0F88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DCCA0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D9691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73A4A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19630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51216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31E69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A202F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87A3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47BCF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7B5F7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158B4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3A62D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6E859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F8D5A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CA916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D1508" w:rsidR="00B87ED3" w:rsidRPr="00944D28" w:rsidRDefault="00A0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F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2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8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3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