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B856" w:rsidR="0061148E" w:rsidRPr="008F69F5" w:rsidRDefault="00C05D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22619" w:rsidR="0061148E" w:rsidRPr="008F69F5" w:rsidRDefault="00C05D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6EAB9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1724C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DD6A0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8D00E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E814F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C81F9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5A545" w:rsidR="00B87ED3" w:rsidRPr="008F69F5" w:rsidRDefault="00C05D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486DE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F6FC8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FC671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E0A26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4C280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C197F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2D4B1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B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68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2F958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3E4E9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D0826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DA389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DEBF1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03336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909E7" w:rsidR="00B87ED3" w:rsidRPr="008F69F5" w:rsidRDefault="00C05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9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6172B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400C4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CF598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29924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36D26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DA31F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96B63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42F0" w:rsidR="00B87ED3" w:rsidRPr="00944D28" w:rsidRDefault="00C05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9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D781F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188BC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F9092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49BBA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389BC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8D8FD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75AB3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24E89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E4A05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1ED13" w:rsidR="00B87ED3" w:rsidRPr="008F69F5" w:rsidRDefault="00C05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B0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04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CC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90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D2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2022-10-21T00:18:00.0000000Z</dcterms:modified>
</coreProperties>
</file>