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CFD8" w:rsidR="0061148E" w:rsidRPr="000C582F" w:rsidRDefault="00035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8A54" w:rsidR="0061148E" w:rsidRPr="000C582F" w:rsidRDefault="00035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FAAAA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F9929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D5660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E50D1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9F3CA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E4735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DF9DF" w:rsidR="00B87ED3" w:rsidRPr="000C582F" w:rsidRDefault="00035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E7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72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79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488C9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60170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2D912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5C9F8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A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8F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3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6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E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E8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3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C450F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671C6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0D901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8D0DF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68BBE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DFC6D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0CAE4" w:rsidR="00B87ED3" w:rsidRPr="000C582F" w:rsidRDefault="00035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7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67AA6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B4E66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809DD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98EDD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93CF3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34222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ACF3A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4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3F736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B6EED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21665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1DED6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169F0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474DF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03BED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F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E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4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6419B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06E33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57D0E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573B4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B93FD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F281F" w:rsidR="00B87ED3" w:rsidRPr="000C582F" w:rsidRDefault="00035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59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B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A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2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