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43B81F" w:rsidR="0061148E" w:rsidRPr="009231D2" w:rsidRDefault="00781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380A5" w:rsidR="0061148E" w:rsidRPr="009231D2" w:rsidRDefault="00781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A6195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944B1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4C569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671C3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329E4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464D3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A287B" w:rsidR="00B87ED3" w:rsidRPr="00944D28" w:rsidRDefault="0078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A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8D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B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F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E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0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36F96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CA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FA534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85210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246C0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D7E03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717A6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73277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1E596" w:rsidR="00B87ED3" w:rsidRPr="00944D28" w:rsidRDefault="0078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21E80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42350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D21B8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5F288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C9B2D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474D0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66C61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40EA" w:rsidR="00B87ED3" w:rsidRPr="00944D28" w:rsidRDefault="00781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B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A27A0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AA38A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4D919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176A1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342E2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DEC93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9C9D5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0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9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77C49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FF93C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70D83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B2E60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13C02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4E503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3CA33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E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E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0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255CE1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5A58B" w:rsidR="00B87ED3" w:rsidRPr="00944D28" w:rsidRDefault="0078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09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DF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07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54B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BDC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67D16" w:rsidR="00B87ED3" w:rsidRPr="00944D28" w:rsidRDefault="00781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1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E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5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141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2022-10-28T07:12:00.0000000Z</dcterms:modified>
</coreProperties>
</file>