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7D0F" w:rsidR="0061148E" w:rsidRPr="008F69F5" w:rsidRDefault="004877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017F" w:rsidR="0061148E" w:rsidRPr="008F69F5" w:rsidRDefault="004877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B8B7C" w:rsidR="00B87ED3" w:rsidRPr="008F69F5" w:rsidRDefault="00487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33169" w:rsidR="00B87ED3" w:rsidRPr="008F69F5" w:rsidRDefault="00487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F334E" w:rsidR="00B87ED3" w:rsidRPr="008F69F5" w:rsidRDefault="00487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3A1F4" w:rsidR="00B87ED3" w:rsidRPr="008F69F5" w:rsidRDefault="00487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CBD68" w:rsidR="00B87ED3" w:rsidRPr="008F69F5" w:rsidRDefault="00487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5A608" w:rsidR="00B87ED3" w:rsidRPr="008F69F5" w:rsidRDefault="00487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55F3C" w:rsidR="00B87ED3" w:rsidRPr="008F69F5" w:rsidRDefault="00487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94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9ABC6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A1EF5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7B2DF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2AB15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F753D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9739C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F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2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5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1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4D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54556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D08B0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B658A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BE3AC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17692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2DA13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C84A4" w:rsidR="00B87ED3" w:rsidRPr="008F69F5" w:rsidRDefault="00487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3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3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9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E16E1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4AEEE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9AD80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46600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6DEB6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B1127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F988F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A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29D0A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E30B3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FA558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D481A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69837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E7BDA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82D74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F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7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60277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4EC10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7F886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1EB5D" w:rsidR="00B87ED3" w:rsidRPr="008F69F5" w:rsidRDefault="00487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D3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65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EC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1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6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B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7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