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B303" w:rsidR="0061148E" w:rsidRPr="008F69F5" w:rsidRDefault="00287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7246" w:rsidR="0061148E" w:rsidRPr="008F69F5" w:rsidRDefault="00287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23B82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C2B15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62C07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89F4D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66CDC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8C8B0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1504D" w:rsidR="00B87ED3" w:rsidRPr="008F69F5" w:rsidRDefault="00287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4767A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E2091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C0811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C6611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6E732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6E48C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61713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2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F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5495A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570F7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C87D2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61A4A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60B73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CB588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77C86" w:rsidR="00B87ED3" w:rsidRPr="008F69F5" w:rsidRDefault="00287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FD7E8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37A32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9049E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D0747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F2981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A9118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D0A1E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D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4B7EE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506B9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8C130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9781D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E784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5065F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AD80C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D255C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D50AE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0FF04" w:rsidR="00B87ED3" w:rsidRPr="008F69F5" w:rsidRDefault="00287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52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83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AA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04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C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2022-10-21T01:36:00.0000000Z</dcterms:modified>
</coreProperties>
</file>