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C175C" w:rsidR="00380DB3" w:rsidRPr="0068293E" w:rsidRDefault="00257C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9C963" w:rsidR="00380DB3" w:rsidRPr="0068293E" w:rsidRDefault="00257C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CA9B7" w:rsidR="00240DC4" w:rsidRPr="00B03D55" w:rsidRDefault="00257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63C87" w:rsidR="00240DC4" w:rsidRPr="00B03D55" w:rsidRDefault="00257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260C5" w:rsidR="00240DC4" w:rsidRPr="00B03D55" w:rsidRDefault="00257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F83A8" w:rsidR="00240DC4" w:rsidRPr="00B03D55" w:rsidRDefault="00257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7B195" w:rsidR="00240DC4" w:rsidRPr="00B03D55" w:rsidRDefault="00257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CDDF2" w:rsidR="00240DC4" w:rsidRPr="00B03D55" w:rsidRDefault="00257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8C67F" w:rsidR="00240DC4" w:rsidRPr="00B03D55" w:rsidRDefault="00257C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FC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62A4D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466D5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89AFA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FA51B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104E8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EE599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99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1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CCA74" w:rsidR="001835FB" w:rsidRPr="00DA1511" w:rsidRDefault="00257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E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D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6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A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7F194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057E1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64C12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3C92E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2024E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6A5CF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794C9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B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8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1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9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F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3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3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E72D7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238E0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E9375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D91DB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9FF15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F1DDD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BD5E0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26C6B" w:rsidR="001835FB" w:rsidRPr="00DA1511" w:rsidRDefault="00257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C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B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1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B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9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8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6A44D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EDC6A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25880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442E2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FC05B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F4FA5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E47E1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A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A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9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6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3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F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8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C1BE0" w:rsidR="009A6C64" w:rsidRPr="00730585" w:rsidRDefault="00257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5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4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8D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A1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B5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5D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F6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1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7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2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A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E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0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CA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