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8A61" w:rsidR="0061148E" w:rsidRPr="00C834E2" w:rsidRDefault="00235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05D29" w:rsidR="0061148E" w:rsidRPr="00C834E2" w:rsidRDefault="00235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A0F43" w:rsidR="00B87ED3" w:rsidRPr="00944D28" w:rsidRDefault="0023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3301B" w:rsidR="00B87ED3" w:rsidRPr="00944D28" w:rsidRDefault="0023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8ED28" w:rsidR="00B87ED3" w:rsidRPr="00944D28" w:rsidRDefault="0023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1B11F" w:rsidR="00B87ED3" w:rsidRPr="00944D28" w:rsidRDefault="0023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0BE42" w:rsidR="00B87ED3" w:rsidRPr="00944D28" w:rsidRDefault="0023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5824E" w:rsidR="00B87ED3" w:rsidRPr="00944D28" w:rsidRDefault="0023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6286E" w:rsidR="00B87ED3" w:rsidRPr="00944D28" w:rsidRDefault="0023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2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2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1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F3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FB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63F5F" w:rsidR="00B87ED3" w:rsidRPr="00944D28" w:rsidRDefault="0023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442AB" w:rsidR="00B87ED3" w:rsidRPr="00944D28" w:rsidRDefault="0023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1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D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D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E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9E11" w:rsidR="00B87ED3" w:rsidRPr="00944D28" w:rsidRDefault="00235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9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A4871" w:rsidR="00B87ED3" w:rsidRPr="00944D28" w:rsidRDefault="0023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89563" w:rsidR="00B87ED3" w:rsidRPr="00944D28" w:rsidRDefault="0023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BC699" w:rsidR="00B87ED3" w:rsidRPr="00944D28" w:rsidRDefault="0023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1AEA9" w:rsidR="00B87ED3" w:rsidRPr="00944D28" w:rsidRDefault="0023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2B308" w:rsidR="00B87ED3" w:rsidRPr="00944D28" w:rsidRDefault="0023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69CB8" w:rsidR="00B87ED3" w:rsidRPr="00944D28" w:rsidRDefault="0023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5667" w:rsidR="00B87ED3" w:rsidRPr="00944D28" w:rsidRDefault="0023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7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E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6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7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0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67776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71845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FA526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4E9DF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55E90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5D901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BCE49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1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9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5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5EB8D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9F781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69573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F6775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2E681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07ACF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47DB9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0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4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7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1A920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283D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2F3B8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16B34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5488A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C718F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10E4A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2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D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04C22" w:rsidR="00B87ED3" w:rsidRPr="00944D28" w:rsidRDefault="0023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0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F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257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64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384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6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5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A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3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8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5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7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5C7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