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6BA51" w:rsidR="00061896" w:rsidRPr="005F4693" w:rsidRDefault="009170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D76E4" w:rsidR="00061896" w:rsidRPr="00E407AC" w:rsidRDefault="009170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92201" w:rsidR="00FC15B4" w:rsidRPr="00D11D17" w:rsidRDefault="0091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D9F60" w:rsidR="00FC15B4" w:rsidRPr="00D11D17" w:rsidRDefault="0091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4E441" w:rsidR="00FC15B4" w:rsidRPr="00D11D17" w:rsidRDefault="0091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9AD61" w:rsidR="00FC15B4" w:rsidRPr="00D11D17" w:rsidRDefault="0091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0398F" w:rsidR="00FC15B4" w:rsidRPr="00D11D17" w:rsidRDefault="0091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D2181" w:rsidR="00FC15B4" w:rsidRPr="00D11D17" w:rsidRDefault="0091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BDFB" w:rsidR="00FC15B4" w:rsidRPr="00D11D17" w:rsidRDefault="0091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6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1C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49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A0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A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82828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C107F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5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1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05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9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0E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E8460" w:rsidR="00DE76F3" w:rsidRPr="0026478E" w:rsidRDefault="00917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1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F20CE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01FDE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89EBE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F2AE6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67927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B7DC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32E35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A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3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E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D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2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8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0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E9D35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1D515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24CED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D266C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F1136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89FD0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46400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1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8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E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7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4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7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D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494E7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D3FDC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BB977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72EED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08CF6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860A9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7A457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1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7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6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0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C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0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8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17F7E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342B5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D1C13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7E942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A4F75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7A770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BBC18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64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F3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9C83E4" w:rsidR="00DE76F3" w:rsidRPr="0026478E" w:rsidRDefault="00917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3C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F7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3F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BB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27D3A" w:rsidR="009A6C64" w:rsidRPr="00C2583D" w:rsidRDefault="0091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87B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E4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73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31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7F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A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7AE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B1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A4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CB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26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D7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84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70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708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