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1073" w:rsidR="0061148E" w:rsidRPr="00944D28" w:rsidRDefault="00EE7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9E38" w:rsidR="0061148E" w:rsidRPr="004A7085" w:rsidRDefault="00EE7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088A5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A129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1A7CB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A0E62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60650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B5CC1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5527D" w:rsidR="00B87ED3" w:rsidRPr="00944D28" w:rsidRDefault="00EE7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3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0D757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5D23E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6833B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B059A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6FAE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E4D5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C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B5514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226C2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08D8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16B0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B1041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9B811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6DE10" w:rsidR="00B87ED3" w:rsidRPr="00944D28" w:rsidRDefault="00EE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F034" w:rsidR="00B87ED3" w:rsidRPr="00944D28" w:rsidRDefault="00EE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6AF60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9706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DA16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55981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2F05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CD97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6F426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7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793C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CA11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12211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74D5E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2512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7AC07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2ECF0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C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6CAA2" w:rsidR="00B87ED3" w:rsidRPr="00944D28" w:rsidRDefault="00EE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766F" w:rsidR="00B87ED3" w:rsidRPr="00944D28" w:rsidRDefault="00EE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A361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A3C95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8276F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1DEB" w:rsidR="00B87ED3" w:rsidRPr="00944D28" w:rsidRDefault="00EE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B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79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2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A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B4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