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B515" w:rsidR="0061148E" w:rsidRPr="000C582F" w:rsidRDefault="00E34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76B3" w:rsidR="0061148E" w:rsidRPr="000C582F" w:rsidRDefault="00E34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CEA9C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67406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2EF81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6F658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BCFE6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E86D4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167A4" w:rsidR="00B87ED3" w:rsidRPr="000C582F" w:rsidRDefault="00E34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F7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724CD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9346A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8A0EC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7FF2A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0B4E3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079DD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20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BB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7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22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A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6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E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67DE8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C98B2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2DF87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72627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B9D84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4416F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311F4" w:rsidR="00B87ED3" w:rsidRPr="000C582F" w:rsidRDefault="00E34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5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B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5402D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6EDBF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9D954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DB9B8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50625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C85B4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ADC0B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D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B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2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2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A5DDE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15A77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43223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A9407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E7710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3B470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9C78F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F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18C1" w:rsidR="00B87ED3" w:rsidRPr="000C582F" w:rsidRDefault="00E34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100E0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1FFF6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A7DFA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71D5D" w:rsidR="00B87ED3" w:rsidRPr="000C582F" w:rsidRDefault="00E34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CF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6C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3D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B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B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1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5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