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D575" w:rsidR="0061148E" w:rsidRPr="002E6F3C" w:rsidRDefault="009C35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0207" w:rsidR="0061148E" w:rsidRPr="002E6F3C" w:rsidRDefault="009C35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2687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3FB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9343C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DAFF6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483FA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F70CDC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7516B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A8B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CB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9F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71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7E1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28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2AB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92AC8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30C75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02CCC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BB00D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A7ED2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E171D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34CA2" w:rsidR="00B87ED3" w:rsidRPr="00616C8D" w:rsidRDefault="009C35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3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B8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3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C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1C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99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9D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E10A8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E1F12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52AA87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0A434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43717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DB21C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2C81D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1E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C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C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81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23C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C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C6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6C0A3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7FF0F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20C0F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9A461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FF2C5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5E173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9E291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93A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9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549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C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141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6162" w:rsidR="00B87ED3" w:rsidRPr="00616C8D" w:rsidRDefault="009C35C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D6DD" w:rsidR="00B87ED3" w:rsidRPr="00616C8D" w:rsidRDefault="009C35C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1B38E7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29AB0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BFFF6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02484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D20FE" w:rsidR="00B87ED3" w:rsidRPr="00616C8D" w:rsidRDefault="009C35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F23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F91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2A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A369" w:rsidR="00B87ED3" w:rsidRPr="00616C8D" w:rsidRDefault="009C35C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6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B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77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1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9E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5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