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075C" w:rsidR="0061148E" w:rsidRPr="00944D28" w:rsidRDefault="00B24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2A45" w:rsidR="0061148E" w:rsidRPr="004A7085" w:rsidRDefault="00B24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F6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1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FD081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84021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5A863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2044FA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ABE1F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A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9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C6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7850B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E15A9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F6ED4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46B0E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EB02B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B617E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D18D5" w:rsidR="00B87ED3" w:rsidRPr="00944D28" w:rsidRDefault="00B2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1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9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7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2473D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EAFAC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D9486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6F9D5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79BDF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78AD77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B420E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B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6784A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BF033E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8958A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33951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2257A3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50798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88E96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D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09C12" w:rsidR="00B87ED3" w:rsidRPr="00944D28" w:rsidRDefault="00B2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2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D53EC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02ED2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A164F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CE0E7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11F07" w:rsidR="00B87ED3" w:rsidRPr="00944D28" w:rsidRDefault="00B2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3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59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6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0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4E7C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