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8E0E" w:rsidR="0061148E" w:rsidRPr="00C61931" w:rsidRDefault="008E7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18CB" w:rsidR="0061148E" w:rsidRPr="00C61931" w:rsidRDefault="008E7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662AA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63CE4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F34A9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33DB5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FEDA9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6CE98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A8217" w:rsidR="00B87ED3" w:rsidRPr="00944D28" w:rsidRDefault="008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E227B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A52FE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F3503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DE34A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6D07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C0331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AAE88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ED72" w:rsidR="00B87ED3" w:rsidRPr="00944D28" w:rsidRDefault="008E7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78BAE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E60E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8CD1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15D1D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D6D8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92096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3036" w:rsidR="00B87ED3" w:rsidRPr="00944D28" w:rsidRDefault="008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4C7A9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ACB8E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DB21D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66850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4AD04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0D304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95D9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653A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42653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210D8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7E7D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3801F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7FB3B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418E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8509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E3EA2" w:rsidR="00B87ED3" w:rsidRPr="00944D28" w:rsidRDefault="008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1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3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F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5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A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34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2022-10-16T14:59:00.0000000Z</dcterms:modified>
</coreProperties>
</file>