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E472C" w:rsidR="0061148E" w:rsidRPr="00AB5B49" w:rsidRDefault="002A4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93AA" w:rsidR="0061148E" w:rsidRPr="00AB5B49" w:rsidRDefault="002A4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E79AA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DEF83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60DDD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585AFC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FD158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C7795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90E7A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E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A6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E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5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D3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2B40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71AD2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34731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ABDA0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4A8B0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B6673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D7B80" w:rsidR="00B87ED3" w:rsidRPr="00944D28" w:rsidRDefault="002A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C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9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8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5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7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D5E6B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4E836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55D51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7CC13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B5813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7F713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9EA6E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C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D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E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142D4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B2AE8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846C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6E854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EB8F1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6BD63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25AAA4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D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3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9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0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F2F45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2356" w:rsidR="00B87ED3" w:rsidRPr="00944D28" w:rsidRDefault="002A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06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0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4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5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7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1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D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E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5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