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BEAD" w:rsidR="0061148E" w:rsidRPr="00AB5B49" w:rsidRDefault="00B364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59E8A" w:rsidR="0061148E" w:rsidRPr="00AB5B49" w:rsidRDefault="00B364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88496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6EC64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6DD82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9C57B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26945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2C801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20662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7A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C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9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D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9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BC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8F5E3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18F7C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5CC02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BE819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C58EA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222F2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3A2E6" w:rsidR="00B87ED3" w:rsidRPr="00944D28" w:rsidRDefault="00B36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0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3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B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D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F0778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D1676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B6405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34AE4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05C9F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FA239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C3F02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E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3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70AF3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9A668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AC2A8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C229E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B61D9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930E8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638F14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8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6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F0099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80B2E" w:rsidR="00B87ED3" w:rsidRPr="00944D28" w:rsidRDefault="00B36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02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8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CE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A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7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4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E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642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