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D4E1" w:rsidR="0061148E" w:rsidRPr="00944D28" w:rsidRDefault="00951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DA832" w:rsidR="0061148E" w:rsidRPr="004A7085" w:rsidRDefault="00951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FFB66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42AA2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9F172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1719B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94F20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3B386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BBC3B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2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2664A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989E6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1FA0D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F8130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DF4D0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EE6B2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C2F02" w:rsidR="00B87ED3" w:rsidRPr="00944D28" w:rsidRDefault="0095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4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7527E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015F0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06138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3DC01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96DE7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DBF92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2D4FA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9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2C090" w:rsidR="00B87ED3" w:rsidRPr="00944D28" w:rsidRDefault="0095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45889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0BD25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8725A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73E27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80669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66296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30640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82551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A4D30" w:rsidR="00B87ED3" w:rsidRPr="00944D28" w:rsidRDefault="0095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32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7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F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45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A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12B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