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480E5" w:rsidR="0061148E" w:rsidRPr="00177744" w:rsidRDefault="00D241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8211" w:rsidR="0061148E" w:rsidRPr="00177744" w:rsidRDefault="00D241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F5FD3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294CA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82CC9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7668F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C3A51F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51412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FCBC2" w:rsidR="00983D57" w:rsidRPr="00177744" w:rsidRDefault="00D24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1A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7D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1E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13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11493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72F3D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DC2EA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5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D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B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0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F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C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B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6945B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0D6D7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E5459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A64B5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366AA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80129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FF16F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6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E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6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6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6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1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D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E78DC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AB914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08175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E4852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E5B98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3582A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5FC60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F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B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3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9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C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A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F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D54E8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BD885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868AD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545E2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FF696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01427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4361B0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F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E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4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6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3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1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7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42D53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39598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DFEFB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36E3A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0D487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CAC4F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594B9" w:rsidR="00B87ED3" w:rsidRPr="00177744" w:rsidRDefault="00D24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B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E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B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8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5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B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7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16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