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9B98" w:rsidR="0061148E" w:rsidRPr="00F46099" w:rsidRDefault="00CE4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441E" w:rsidR="0061148E" w:rsidRPr="00F46099" w:rsidRDefault="00CE4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7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FB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6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CA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B9C82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9CFA8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9A82E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F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C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8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0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C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077F5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0974B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E2640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2882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EF7F2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EF06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873DE" w:rsidR="00B87ED3" w:rsidRPr="00944D28" w:rsidRDefault="00C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8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E9D1" w:rsidR="00B87ED3" w:rsidRPr="00944D28" w:rsidRDefault="00CE4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A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1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42359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2E4D9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F360A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98158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ADAB4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9DA2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8A10D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C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3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1350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65B0F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DA014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CDA5D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BA16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D7539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34F5E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D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0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2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1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3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8BB0" w:rsidR="00B87ED3" w:rsidRPr="00944D28" w:rsidRDefault="00CE4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E08D1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26C44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6D28A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C3AF9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7F28D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80B64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EB659" w:rsidR="00B87ED3" w:rsidRPr="00944D28" w:rsidRDefault="00C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4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7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F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0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6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4BC4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