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03CA1" w:rsidR="0061148E" w:rsidRPr="00944D28" w:rsidRDefault="00122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73B74" w:rsidR="0061148E" w:rsidRPr="004A7085" w:rsidRDefault="00122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9BDB5" w:rsidR="00B87ED3" w:rsidRPr="00944D28" w:rsidRDefault="0012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74753" w:rsidR="00B87ED3" w:rsidRPr="00944D28" w:rsidRDefault="0012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0A888" w:rsidR="00B87ED3" w:rsidRPr="00944D28" w:rsidRDefault="0012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FD082" w:rsidR="00B87ED3" w:rsidRPr="00944D28" w:rsidRDefault="0012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8B206" w:rsidR="00B87ED3" w:rsidRPr="00944D28" w:rsidRDefault="0012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AC5C7" w:rsidR="00B87ED3" w:rsidRPr="00944D28" w:rsidRDefault="0012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56B31" w:rsidR="00B87ED3" w:rsidRPr="00944D28" w:rsidRDefault="00122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0D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C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6E21E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A66C1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91B66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4DD64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FBC9B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D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CE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D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4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EF392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56CEF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CBBC8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266A1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08017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94331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EF1E3" w:rsidR="00B87ED3" w:rsidRPr="00944D28" w:rsidRDefault="0012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2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C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8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E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3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2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90B0F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29C23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EB1E4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7A6AC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0A757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2862F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E9A8D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A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C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B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2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0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2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B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0C315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0FB3C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85795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41735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7AED0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48411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42ABD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8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2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4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B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A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B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8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9C985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3F328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92905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3D3EC" w:rsidR="00B87ED3" w:rsidRPr="00944D28" w:rsidRDefault="0012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AF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17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75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3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7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9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BB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