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7266" w:rsidR="0061148E" w:rsidRPr="00177744" w:rsidRDefault="00DE7B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8CFD2" w:rsidR="0061148E" w:rsidRPr="00177744" w:rsidRDefault="00DE7B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B590A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BFD59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32794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97B78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E8A32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7C3652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9A25B" w:rsidR="00983D57" w:rsidRPr="00177744" w:rsidRDefault="00DE7B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97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01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B8B82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FCFB0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F915F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4B248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0F143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7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C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3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F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8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8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4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3D7E1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F537A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CD908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7CFF4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B9A41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89F36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07BF3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D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C2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E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1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9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0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F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91351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55960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6E78AC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007F4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77456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158D7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A5046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6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2CC00" w:rsidR="00B87ED3" w:rsidRPr="00177744" w:rsidRDefault="00DE7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ADD2F" w:rsidR="00B87ED3" w:rsidRPr="00177744" w:rsidRDefault="00DE7B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D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6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A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6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AC9DB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8DFF2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C35D5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E1001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2A64E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561FA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14A7C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E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4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A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8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2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C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3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C2BC5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7E3AF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16F05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7B7FF" w:rsidR="00B87ED3" w:rsidRPr="00177744" w:rsidRDefault="00DE7B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A6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D8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85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7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6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9C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A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8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0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C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B2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