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E0CF" w:rsidR="0061148E" w:rsidRPr="008F69F5" w:rsidRDefault="00EF1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64FD" w:rsidR="0061148E" w:rsidRPr="008F69F5" w:rsidRDefault="00EF1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F1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C4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9C472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A106E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D096E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6F7D5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880AC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B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9F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0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1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F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E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CF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9FE32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AC1796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D4ED3D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16B06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C978D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BAC33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9E065" w:rsidR="00B87ED3" w:rsidRPr="008F69F5" w:rsidRDefault="00EF1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E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9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82748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9F32B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B59DDE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A67FB2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9467D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3281D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9FC5B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2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6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1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0A04E0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81FFF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1B2F3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EDBAC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2E6F51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6931D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B130F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0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A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6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6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719F6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489D0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46478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48B92" w:rsidR="00B87ED3" w:rsidRPr="008F69F5" w:rsidRDefault="00EF1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B0F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B6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A0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A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0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