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D1914" w:rsidR="00061896" w:rsidRPr="005F4693" w:rsidRDefault="002552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A0DF1A" w:rsidR="00061896" w:rsidRPr="00E407AC" w:rsidRDefault="002552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4B8FD" w:rsidR="00FC15B4" w:rsidRPr="00D11D17" w:rsidRDefault="002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81F53" w:rsidR="00FC15B4" w:rsidRPr="00D11D17" w:rsidRDefault="002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16D21" w:rsidR="00FC15B4" w:rsidRPr="00D11D17" w:rsidRDefault="002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F26FF" w:rsidR="00FC15B4" w:rsidRPr="00D11D17" w:rsidRDefault="002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F67E2" w:rsidR="00FC15B4" w:rsidRPr="00D11D17" w:rsidRDefault="002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2C79E" w:rsidR="00FC15B4" w:rsidRPr="00D11D17" w:rsidRDefault="002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492A9" w:rsidR="00FC15B4" w:rsidRPr="00D11D17" w:rsidRDefault="00255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9BD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F2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E2D80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6103F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8A435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3680D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E7F413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8CA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61C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4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1A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0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7B7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8B6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25DB1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D0EAB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758CB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497AB5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51391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F5478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38AB26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59709" w:rsidR="00DE76F3" w:rsidRPr="0026478E" w:rsidRDefault="002552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8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A6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F55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2C6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48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AA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3A412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2A525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E81C8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015E10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AB1447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92F65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899F9B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1A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B66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5B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25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5E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BC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BC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6D93A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E3A30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374A6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77408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05852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386F4C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5AC27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C88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7B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EC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9B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79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128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A0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10F4C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61D94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EED03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712D1" w:rsidR="009A6C64" w:rsidRPr="00C2583D" w:rsidRDefault="00255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6E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E8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9A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4C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79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77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9A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786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E13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F6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52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2C1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