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032B" w:rsidR="0061148E" w:rsidRPr="00944D28" w:rsidRDefault="00C14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BF71" w:rsidR="0061148E" w:rsidRPr="004A7085" w:rsidRDefault="00C14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C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E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0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0D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C1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0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7A4FE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4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A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3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18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3BC6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48D20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58109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C6F0F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290E0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34471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9DAA0" w:rsidR="00B87ED3" w:rsidRPr="00944D28" w:rsidRDefault="00C14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D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C40B6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3C1BA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273AE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7EDEA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8D33C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B314A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2044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F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0EF01" w:rsidR="00B87ED3" w:rsidRPr="00944D28" w:rsidRDefault="00C14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7A1F1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26417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2CAD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FACC4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23351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96029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652F6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C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40DDD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7C4E7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89A1B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5EA6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07296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8E87E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F3875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17490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B1E79" w:rsidR="00B87ED3" w:rsidRPr="00944D28" w:rsidRDefault="00C14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D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7D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8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2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5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5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7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3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D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C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