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E685" w:rsidR="0061148E" w:rsidRPr="00944D28" w:rsidRDefault="00054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40B7" w:rsidR="0061148E" w:rsidRPr="004A7085" w:rsidRDefault="00054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217B01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7B2675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A0C15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C7660A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999374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EC5852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A08817" w:rsidR="00E22E60" w:rsidRPr="007D5604" w:rsidRDefault="000549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06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49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FC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DC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80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C2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68CB4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2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F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A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63266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E026A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966B7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E78D5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DDE13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CD345B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49F3F" w:rsidR="00B87ED3" w:rsidRPr="007D5604" w:rsidRDefault="000549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8CAC" w:rsidR="00B87ED3" w:rsidRPr="00944D28" w:rsidRDefault="00054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D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E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9CFFE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505F3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69FDE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667E28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35C519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35F4F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4CDCD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DAF8A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BED86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2DF1B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26A6E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11EF8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55B1C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BE6EE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4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D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7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A0C61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382AE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41994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F9106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AF2CB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3A305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FFC99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BBC6A8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FF4468" w:rsidR="00B87ED3" w:rsidRPr="007D5604" w:rsidRDefault="000549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746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582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4DC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84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80F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0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C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3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4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2022-10-20T03:10:00.0000000Z</dcterms:modified>
</coreProperties>
</file>