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C77CD" w:rsidR="00061896" w:rsidRPr="005F4693" w:rsidRDefault="003616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00B88" w:rsidR="00061896" w:rsidRPr="00E407AC" w:rsidRDefault="003616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03214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CA44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3B72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590A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1C4FD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3EC4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5B12B" w:rsidR="00FC15B4" w:rsidRPr="00D11D17" w:rsidRDefault="00361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BB14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D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F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D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D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C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3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B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868B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82F52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39B1F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EE5B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FDB8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1690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AED7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0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C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2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C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B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6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42D25" w:rsidR="00DE76F3" w:rsidRPr="0026478E" w:rsidRDefault="003616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2FB1A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BC46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5A94E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AE7B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DC8A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016EE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5030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8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0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C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A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0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C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3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62AD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DA51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C588E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B7D1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BC80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BDE1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D66E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C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8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E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C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4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6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3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B7A70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3F2F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571C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EAFC1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F00E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6AF5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1106D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84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80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A6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9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A8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2A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0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20667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2B226" w:rsidR="009A6C64" w:rsidRPr="00C2583D" w:rsidRDefault="00361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1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3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BC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D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8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1C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79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77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AB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1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27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71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6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