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01FFCB" w:rsidR="002534F3" w:rsidRPr="0068293E" w:rsidRDefault="002A37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3537FC" w:rsidR="002534F3" w:rsidRPr="0068293E" w:rsidRDefault="002A37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A1CF5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9A8BF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1AA3C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359CF0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EA597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D9975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8CC28" w:rsidR="002A7340" w:rsidRPr="00FF2AF3" w:rsidRDefault="002A37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1B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49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BB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6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B4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DD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215C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A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39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0C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49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9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28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9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FA875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E5C16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2484F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1A928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4081E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5406C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14D81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0ED79" w:rsidR="001835FB" w:rsidRPr="00DA1511" w:rsidRDefault="002A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F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C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3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8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5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7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5D0B8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D025E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389C4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55B84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022AC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7DEF6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AE6F8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4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E0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F91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4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F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61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F3BD7" w:rsidR="001835FB" w:rsidRPr="00DA1511" w:rsidRDefault="002A37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66C17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3901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AD4C9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ACECA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3C88B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017D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3AC7B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D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A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2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C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16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6E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CD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5CF0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95D23F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C832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A8B44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B6D0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53EA9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C6C9E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3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FA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F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D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0D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1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F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793EF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EC012" w:rsidR="009A6C64" w:rsidRPr="00730585" w:rsidRDefault="002A37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90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4E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59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18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BA4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42F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B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7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BB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4B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04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BF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7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374A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