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9C01" w:rsidR="0061148E" w:rsidRPr="00177744" w:rsidRDefault="002F37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4B61B" w:rsidR="0061148E" w:rsidRPr="00177744" w:rsidRDefault="002F37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B0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8C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35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07719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3F8C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E0A4F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A9A7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A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3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7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5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A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E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3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279D0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E614F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CBBFA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C1F43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C102A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49095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06E4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7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7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4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8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4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B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2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3583F8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1FDBE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25498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55A99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80AE7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57C85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816F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4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04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3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1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7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C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5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C9913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B5143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33D95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01A444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41B55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8DAD9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F5573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9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9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4E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7A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9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08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E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08B8C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12F4B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C58CA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24658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9E7B5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E13F2" w:rsidR="00B87ED3" w:rsidRPr="00177744" w:rsidRDefault="002F37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C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66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0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71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1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A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F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F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7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