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FD1FF" w:rsidR="0061148E" w:rsidRPr="00944D28" w:rsidRDefault="001D2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3DC57" w:rsidR="0061148E" w:rsidRPr="004A7085" w:rsidRDefault="001D2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4FBC1" w:rsidR="00A67F55" w:rsidRPr="00944D28" w:rsidRDefault="001D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C0A57" w:rsidR="00A67F55" w:rsidRPr="00944D28" w:rsidRDefault="001D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31D9B6" w:rsidR="00A67F55" w:rsidRPr="00944D28" w:rsidRDefault="001D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E721B" w:rsidR="00A67F55" w:rsidRPr="00944D28" w:rsidRDefault="001D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843DE" w:rsidR="00A67F55" w:rsidRPr="00944D28" w:rsidRDefault="001D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E6ADC1" w:rsidR="00A67F55" w:rsidRPr="00944D28" w:rsidRDefault="001D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681BB" w:rsidR="00A67F55" w:rsidRPr="00944D28" w:rsidRDefault="001D2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38B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3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66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29FC0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51CAE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DD959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BB3FB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A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82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5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8B389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E8426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55558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04212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BB32C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E959B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CFD46" w:rsidR="00B87ED3" w:rsidRPr="00944D28" w:rsidRDefault="001D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E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81CCF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BD884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A391D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E9CCA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88570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CBAF4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0094F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6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364F" w:rsidR="00B87ED3" w:rsidRPr="00944D28" w:rsidRDefault="001D2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1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C4F7A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E8647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4700B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557C1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88036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6E483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CBBDA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2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B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F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7595E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9B5B2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EBC8D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F46A8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66D08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A1004" w:rsidR="00B87ED3" w:rsidRPr="00944D28" w:rsidRDefault="001D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1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6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2B9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