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DF23" w:rsidR="0061148E" w:rsidRPr="00F46099" w:rsidRDefault="008D5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298D" w:rsidR="0061148E" w:rsidRPr="00F46099" w:rsidRDefault="008D5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5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12266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AEEC1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CBB4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1879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0A466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23C91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F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3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5ACBE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D2997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4B599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8659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57CB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D9757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82ABF" w:rsidR="00B87ED3" w:rsidRPr="00944D28" w:rsidRDefault="008D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53835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3B234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216EE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62364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DBA7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93F8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4A864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08629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C0AA1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ACDBE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5B3EE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DC41B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D6ADE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0B2E0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AECA" w:rsidR="00B87ED3" w:rsidRPr="00944D28" w:rsidRDefault="008D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0E167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4A4A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F80D" w:rsidR="00B87ED3" w:rsidRPr="00944D28" w:rsidRDefault="008D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B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0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0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4F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