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E3F55" w:rsidR="0061148E" w:rsidRPr="00C61931" w:rsidRDefault="000E4C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E5654" w:rsidR="0061148E" w:rsidRPr="00C61931" w:rsidRDefault="000E4C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1C00E" w:rsidR="00B87ED3" w:rsidRPr="00944D28" w:rsidRDefault="000E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9FFC5" w:rsidR="00B87ED3" w:rsidRPr="00944D28" w:rsidRDefault="000E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5E23A" w:rsidR="00B87ED3" w:rsidRPr="00944D28" w:rsidRDefault="000E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AA66A" w:rsidR="00B87ED3" w:rsidRPr="00944D28" w:rsidRDefault="000E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0BD96" w:rsidR="00B87ED3" w:rsidRPr="00944D28" w:rsidRDefault="000E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70ACE" w:rsidR="00B87ED3" w:rsidRPr="00944D28" w:rsidRDefault="000E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8FC6B" w:rsidR="00B87ED3" w:rsidRPr="00944D28" w:rsidRDefault="000E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AE7C5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A213F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C5773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AA6C7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CFC67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386CA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4FBD4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EDBBE" w:rsidR="00B87ED3" w:rsidRPr="00944D28" w:rsidRDefault="000E4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A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3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D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B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6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DC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6995A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1FA0D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EFEEC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6DE43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AD4B0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5F6E2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9DE04" w:rsidR="00B87ED3" w:rsidRPr="00944D28" w:rsidRDefault="000E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5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2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6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9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E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D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7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E8331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4F539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8B8A7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65820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F1988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D9873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0345F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0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F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3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E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6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E3CD8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AF759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38C94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F7D63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12B95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75A84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48B30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1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0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7902" w:rsidR="00B87ED3" w:rsidRPr="00944D28" w:rsidRDefault="000E4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1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8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D380D" w:rsidR="00B87ED3" w:rsidRPr="00944D28" w:rsidRDefault="000E4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973F6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ECC5A" w:rsidR="00B87ED3" w:rsidRPr="00944D28" w:rsidRDefault="000E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D8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3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2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B3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E5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2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2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2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9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2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3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D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C2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2022-10-20T21:20:00.0000000Z</dcterms:modified>
</coreProperties>
</file>