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EA9C5" w:rsidR="0061148E" w:rsidRPr="00C834E2" w:rsidRDefault="00B908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6C0B3" w:rsidR="0061148E" w:rsidRPr="00C834E2" w:rsidRDefault="00B908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B6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B3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5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357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B1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FF13B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6EA6F0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F1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9E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E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D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7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6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3C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F4AF6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1681F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73C25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0848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9E779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2D017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D4606" w:rsidR="00B87ED3" w:rsidRPr="00944D28" w:rsidRDefault="00B908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BB31" w:rsidR="00B87ED3" w:rsidRPr="00944D28" w:rsidRDefault="00B908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9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1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4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444F91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B9923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29BA9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2B456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00C1A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D30F5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4770F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D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E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D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B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8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62637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5F1C7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DF6F2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E798C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EFB56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AA711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076E71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5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9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7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C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8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B3F3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812B0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89C6B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EDD1D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B9128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106D5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C94DB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5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C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F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7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2879E1" w:rsidR="00B87ED3" w:rsidRPr="00944D28" w:rsidRDefault="00B908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E6C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99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2D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AF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4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F90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D8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6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1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0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48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089D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2019-11-26T23:21:00Z</dcterms:modified>
</cp:coreProperties>
</file>