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21D5" w:rsidR="0061148E" w:rsidRPr="00E67A6D" w:rsidRDefault="00F36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072DD" w:rsidR="0061148E" w:rsidRPr="00E67A6D" w:rsidRDefault="00F36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349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2CE4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2AFC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4B49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8C5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AACCC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22F9C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DE23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22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E87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41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E7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2843C" w:rsidR="00B87ED3" w:rsidRPr="00821323" w:rsidRDefault="00F36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1BD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CE239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F76F23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6B283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22B2FC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4C33A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379E8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1A68A" w:rsidR="00B87ED3" w:rsidRPr="00200AFB" w:rsidRDefault="00F36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8601" w:rsidR="00B87ED3" w:rsidRPr="00821323" w:rsidRDefault="00F36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5A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B36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945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73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86D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EC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8AE1E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68D6B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2AD19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FC036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8477A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959D5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0DCB24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CA7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41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87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D98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D6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818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EA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49DDF7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4484C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1DA17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D49C7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509B8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FC106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0CB6D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514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64A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886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29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2CC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CE4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09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EB6AA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F71D2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9E815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BFAF2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C1783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0E787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393DC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77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4C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79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6F8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EAA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24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FE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4AB57B" w:rsidR="00B87ED3" w:rsidRPr="00200AFB" w:rsidRDefault="00F36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3440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236D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F8DE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FDB4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BE9E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2A85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129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70E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99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71A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153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A54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A51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36A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2019-11-25T17:51:00Z</dcterms:modified>
</cp:coreProperties>
</file>