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0600B" w:rsidR="0061148E" w:rsidRPr="00944D28" w:rsidRDefault="002E6C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FB852" w:rsidR="0061148E" w:rsidRPr="004A7085" w:rsidRDefault="002E6C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ED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7E5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171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F8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8A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AB9E8D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2CBC6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1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9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00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A4096" w:rsidR="00B87ED3" w:rsidRPr="00944D28" w:rsidRDefault="002E6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C01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A38E23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10BB3E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54DBDF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6A61D6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8C0DCB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7AD061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FF872" w:rsidR="00B87ED3" w:rsidRPr="00944D28" w:rsidRDefault="002E6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0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3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8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A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A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CCB8B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F4AEB2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D2CDC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9B81ED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724FF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B475F6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13CE4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E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44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3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E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B9C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487031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FCF359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0180E1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5B5976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9EC39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7DD1F6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8CED6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4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A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3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8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2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BE7B4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ECE4C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4F82A6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FF8D1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EC6A29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162D4F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F1BF5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4C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CF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9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1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5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00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D5DF17" w:rsidR="00B87ED3" w:rsidRPr="00944D28" w:rsidRDefault="002E6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C05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284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3EF1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F4B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140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A70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E86D92" w:rsidR="00B87ED3" w:rsidRPr="00944D28" w:rsidRDefault="002E6C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D1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E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60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1E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42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A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E6C9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2019-11-27T10:33:00Z</dcterms:modified>
</cp:coreProperties>
</file>