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90D3A2" w:rsidR="002534F3" w:rsidRPr="0068293E" w:rsidRDefault="00775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3FAF69" w:rsidR="002534F3" w:rsidRPr="0068293E" w:rsidRDefault="00775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F33FE" w:rsidR="002A7340" w:rsidRPr="00FF2AF3" w:rsidRDefault="00775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AAD35" w:rsidR="002A7340" w:rsidRPr="00FF2AF3" w:rsidRDefault="00775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AC253" w:rsidR="002A7340" w:rsidRPr="00FF2AF3" w:rsidRDefault="00775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A2C13" w:rsidR="002A7340" w:rsidRPr="00FF2AF3" w:rsidRDefault="00775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B35EB" w:rsidR="002A7340" w:rsidRPr="00FF2AF3" w:rsidRDefault="00775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B99FD7" w:rsidR="002A7340" w:rsidRPr="00FF2AF3" w:rsidRDefault="00775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8DB57" w:rsidR="002A7340" w:rsidRPr="00FF2AF3" w:rsidRDefault="00775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8F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BA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E9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1E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91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42BAA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7E6AB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D9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8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9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D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AC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6E59E" w:rsidR="001835FB" w:rsidRPr="00DA1511" w:rsidRDefault="00775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8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CC831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6154A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2DC5F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1BBCE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5C3F3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38488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E5EEF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8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B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CF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E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A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0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CC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1B82F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3E72D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7080B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3F147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B61CA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F15EE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6340A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7A90D" w:rsidR="001835FB" w:rsidRPr="00DA1511" w:rsidRDefault="00775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88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C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C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437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9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7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6F86E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93369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DAC25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40824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5E747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95BA2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2E3C5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5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6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1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9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DDD6C" w:rsidR="001835FB" w:rsidRPr="00DA1511" w:rsidRDefault="00775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D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8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A10F4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D180C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69D16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50D5C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A321F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61B75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E2B9B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9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0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5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E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1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8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B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C59CA" w:rsidR="009A6C64" w:rsidRPr="00730585" w:rsidRDefault="0077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01A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DB3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17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5DD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BF8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343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3D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21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75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B6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B0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F1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DA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E0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