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D6F3" w:rsidR="0061148E" w:rsidRPr="0035681E" w:rsidRDefault="00EB7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89247" w:rsidR="0061148E" w:rsidRPr="0035681E" w:rsidRDefault="00EB7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0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E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7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4256A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B1F37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6C522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AFB47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C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5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7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4D3F7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F51F4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F6D39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8418E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93928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BA8D2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C5812" w:rsidR="00B87ED3" w:rsidRPr="00944D28" w:rsidRDefault="00E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7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FA109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A04CB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A6A5E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62E1B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3DD01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CB599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4BF3F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1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5401E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CD3B8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45987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F2695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E0776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B89C6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41B53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3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B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7312A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2A408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BD769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974BA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B9F27" w:rsidR="00B87ED3" w:rsidRPr="00944D28" w:rsidRDefault="00E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B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F7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0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C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