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937E" w:rsidR="0061148E" w:rsidRPr="00177744" w:rsidRDefault="00115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959F" w:rsidR="0061148E" w:rsidRPr="00177744" w:rsidRDefault="00115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FF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80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1F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1FBC0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A2097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6A341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D65F0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A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5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4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3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1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1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C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A5E5A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A8311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4DB1D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DF6C1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891E5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C6E42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312B5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2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2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6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0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1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46C15" w:rsidR="00B87ED3" w:rsidRPr="00177744" w:rsidRDefault="00115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1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2F553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4FA4E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CB145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196D1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E4145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3905D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FA1F3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D55F1" w:rsidR="00B87ED3" w:rsidRPr="00177744" w:rsidRDefault="00115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C65B8" w:rsidR="00B87ED3" w:rsidRPr="00177744" w:rsidRDefault="00115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9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3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A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66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4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22735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B0B54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5E27F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56A89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85F30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7F864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6BD4F9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C7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E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E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4E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8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0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6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E243B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25248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F2044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8661E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03E36" w:rsidR="00B87ED3" w:rsidRPr="00177744" w:rsidRDefault="0011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F2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6D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0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B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5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2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F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E3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B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E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