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F2AD" w:rsidR="0061148E" w:rsidRPr="00C834E2" w:rsidRDefault="00C93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39B5" w:rsidR="0061148E" w:rsidRPr="00C834E2" w:rsidRDefault="00C93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0DB16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07718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F4B5F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7C9DD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5112A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19BF0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537A3" w:rsidR="00B87ED3" w:rsidRPr="00944D28" w:rsidRDefault="00C9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3B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9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07D04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93FA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8A878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17558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1D6A2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C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0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D807F" w:rsidR="00B87ED3" w:rsidRPr="00944D28" w:rsidRDefault="00C93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D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3B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2119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D486A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3CCE2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63F41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02953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5A18E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797F7" w:rsidR="00B87ED3" w:rsidRPr="00944D28" w:rsidRDefault="00C9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1BBA" w:rsidR="00B87ED3" w:rsidRPr="00944D28" w:rsidRDefault="00C9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F299B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05DAD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E817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07252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CB25B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A1A3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C9EBC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FEA0" w:rsidR="00B87ED3" w:rsidRPr="00944D28" w:rsidRDefault="00C9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6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1BEAA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E69A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0779E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7DB52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5B720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63FAD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CD40B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F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1838C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E029C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E0E28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6F915" w:rsidR="00B87ED3" w:rsidRPr="00944D28" w:rsidRDefault="00C9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32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6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0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1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35A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