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15F0" w:rsidR="0061148E" w:rsidRPr="00944D28" w:rsidRDefault="00D3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41D7" w:rsidR="0061148E" w:rsidRPr="004A7085" w:rsidRDefault="00D3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7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9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8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CA4A2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B9562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505A3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05638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A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7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A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6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4AE35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036DB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F959B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9D0C6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6408B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69EA2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C183B" w:rsidR="00B87ED3" w:rsidRPr="00944D28" w:rsidRDefault="00D3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B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23AC" w:rsidR="00B87ED3" w:rsidRPr="00944D28" w:rsidRDefault="00D3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6561" w:rsidR="00B87ED3" w:rsidRPr="00944D28" w:rsidRDefault="00D3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E92F" w:rsidR="00B87ED3" w:rsidRPr="00944D28" w:rsidRDefault="00D3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AE8EB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C4FAE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D8862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B081D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973C5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F4F24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4FD63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6390F" w:rsidR="00B87ED3" w:rsidRPr="00944D28" w:rsidRDefault="00D3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D7F91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F3EDB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1904B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00301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56C3B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10466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08645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9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59463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8E385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E58A5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F72A5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C269C" w:rsidR="00B87ED3" w:rsidRPr="00944D28" w:rsidRDefault="00D3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D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F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4B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