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E089" w:rsidR="0061148E" w:rsidRPr="00C61931" w:rsidRDefault="006F1F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5CF58" w:rsidR="0061148E" w:rsidRPr="00C61931" w:rsidRDefault="006F1F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DA564" w:rsidR="00B87ED3" w:rsidRPr="00944D28" w:rsidRDefault="006F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B0343" w:rsidR="00B87ED3" w:rsidRPr="00944D28" w:rsidRDefault="006F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7E239" w:rsidR="00B87ED3" w:rsidRPr="00944D28" w:rsidRDefault="006F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63647" w:rsidR="00B87ED3" w:rsidRPr="00944D28" w:rsidRDefault="006F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1FE74" w:rsidR="00B87ED3" w:rsidRPr="00944D28" w:rsidRDefault="006F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85853" w:rsidR="00B87ED3" w:rsidRPr="00944D28" w:rsidRDefault="006F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A0C12" w:rsidR="00B87ED3" w:rsidRPr="00944D28" w:rsidRDefault="006F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465A8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AEE6F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05713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83216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9284E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E8317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CA38D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9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C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7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0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72A7A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B33C4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7D3F9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E4DD7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7EB33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F82D6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EB899" w:rsidR="00B87ED3" w:rsidRPr="00944D28" w:rsidRDefault="006F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D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B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31B95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FF49E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A39A4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48D88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A530D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F807C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C9CCD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2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6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4D1F3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F77CA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86161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7D926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BCD18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58787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59836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7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5F9B8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2E7B0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41E05" w:rsidR="00B87ED3" w:rsidRPr="00944D28" w:rsidRDefault="006F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0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D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BB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E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F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FA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